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5"/>
        <w:tblW w:w="9558" w:type="dxa"/>
        <w:tblLayout w:type="fixed"/>
        <w:tblLook w:val="0000" w:firstRow="0" w:lastRow="0" w:firstColumn="0" w:lastColumn="0" w:noHBand="0" w:noVBand="0"/>
      </w:tblPr>
      <w:tblGrid>
        <w:gridCol w:w="1384"/>
        <w:gridCol w:w="8174"/>
      </w:tblGrid>
      <w:tr w:rsidR="000E2C86" w:rsidRPr="00374D7A" w14:paraId="5044832C" w14:textId="77777777" w:rsidTr="00B662EE">
        <w:trPr>
          <w:cantSplit/>
          <w:trHeight w:val="987"/>
        </w:trPr>
        <w:tc>
          <w:tcPr>
            <w:tcW w:w="1384" w:type="dxa"/>
          </w:tcPr>
          <w:p w14:paraId="7D94C9CA" w14:textId="77777777" w:rsidR="000E2C86" w:rsidRPr="00374D7A" w:rsidRDefault="000E2C86" w:rsidP="00530E96">
            <w:pPr>
              <w:pStyle w:val="NoSpacing"/>
              <w:spacing w:line="276" w:lineRule="auto"/>
              <w:rPr>
                <w:rFonts w:ascii="TH SarabunPSK" w:hAnsi="TH SarabunPSK" w:cs="TH SarabunPSK"/>
                <w:color w:val="000000" w:themeColor="text1"/>
              </w:rPr>
            </w:pPr>
            <w:r w:rsidRPr="00374D7A">
              <w:rPr>
                <w:rFonts w:ascii="TH SarabunPSK" w:hAnsi="TH SarabunPSK" w:cs="TH SarabunPSK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0A859303" wp14:editId="4165A2D8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-225084</wp:posOffset>
                  </wp:positionV>
                  <wp:extent cx="808990" cy="808990"/>
                  <wp:effectExtent l="0" t="0" r="0" b="0"/>
                  <wp:wrapNone/>
                  <wp:docPr id="3" name="รูปภาพ 3" descr="logo%20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%20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99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74" w:type="dxa"/>
          </w:tcPr>
          <w:p w14:paraId="500E50F4" w14:textId="77777777" w:rsidR="000E2C86" w:rsidRPr="00374D7A" w:rsidRDefault="000E2C86" w:rsidP="00530E9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60"/>
                <w:szCs w:val="60"/>
              </w:rPr>
            </w:pPr>
            <w:r w:rsidRPr="00374D7A">
              <w:rPr>
                <w:rFonts w:ascii="TH SarabunPSK" w:hAnsi="TH SarabunPSK" w:cs="TH SarabunPSK"/>
                <w:color w:val="000000" w:themeColor="text1"/>
                <w:sz w:val="72"/>
                <w:szCs w:val="72"/>
              </w:rPr>
              <w:t xml:space="preserve">             </w:t>
            </w:r>
            <w:r w:rsidRPr="00374D7A">
              <w:rPr>
                <w:rFonts w:ascii="TH SarabunPSK" w:hAnsi="TH SarabunPSK" w:cs="TH SarabunPSK"/>
                <w:b/>
                <w:bCs/>
                <w:color w:val="000000" w:themeColor="text1"/>
                <w:sz w:val="56"/>
                <w:szCs w:val="56"/>
                <w:cs/>
              </w:rPr>
              <w:t>บันทึกข้อความ</w:t>
            </w:r>
          </w:p>
        </w:tc>
      </w:tr>
    </w:tbl>
    <w:p w14:paraId="3DC329D7" w14:textId="77777777" w:rsidR="00DE6543" w:rsidRPr="00BB1ABC" w:rsidRDefault="00DE6543" w:rsidP="00DE6543">
      <w:pPr>
        <w:pStyle w:val="NoSpacing"/>
        <w:spacing w:before="240"/>
        <w:rPr>
          <w:rFonts w:ascii="TH SarabunPSK" w:hAnsi="TH SarabunPSK" w:cs="TH SarabunPSK"/>
          <w:color w:val="000000"/>
          <w:sz w:val="32"/>
          <w:szCs w:val="32"/>
        </w:rPr>
      </w:pPr>
      <w:r w:rsidRPr="00D03B4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</w:t>
      </w:r>
      <w:r w:rsidRPr="00D03B41">
        <w:rPr>
          <w:rFonts w:ascii="TH SarabunPSK" w:hAnsi="TH SarabunPSK" w:cs="TH SarabunPSK" w:hint="cs"/>
          <w:sz w:val="32"/>
          <w:szCs w:val="32"/>
        </w:rPr>
        <w:t xml:space="preserve">    </w:t>
      </w:r>
      <w:r w:rsidRPr="00BB1ABC">
        <w:rPr>
          <w:rFonts w:ascii="TH SarabunPSK" w:hAnsi="TH SarabunPSK" w:cs="TH SarabunPSK"/>
          <w:color w:val="000000"/>
          <w:sz w:val="32"/>
          <w:szCs w:val="32"/>
          <w:cs/>
        </w:rPr>
        <w:t>คณะแพทยศาสตร์  สจล.  โทร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B1AB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02-329-8025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 xml:space="preserve">                                   </w:t>
      </w:r>
    </w:p>
    <w:p w14:paraId="2AB281C4" w14:textId="051EA92B" w:rsidR="000E2C86" w:rsidRPr="00B75682" w:rsidRDefault="00DE6543" w:rsidP="00DE6543">
      <w:pPr>
        <w:spacing w:after="0" w:line="276" w:lineRule="auto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BB1AB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</w:t>
      </w:r>
      <w:r w:rsidRPr="00BB1AB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5A03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อว 7028 /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  <w:t xml:space="preserve">      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ab/>
      </w:r>
      <w:r w:rsidR="005A035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BB1AB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วันที่ </w:t>
      </w:r>
      <w:r w:rsidRPr="00BB1ABC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>
        <w:rPr>
          <w:rFonts w:ascii="TH SarabunPSK" w:hAnsi="TH SarabunPSK" w:cs="TH SarabunPSK"/>
          <w:color w:val="FF0000"/>
          <w:sz w:val="32"/>
          <w:szCs w:val="32"/>
        </w:rPr>
        <w:t>XXXXXX</w:t>
      </w:r>
    </w:p>
    <w:p w14:paraId="23124CE6" w14:textId="5F172B44" w:rsidR="00DE6543" w:rsidRPr="00D03B41" w:rsidRDefault="00DE6543" w:rsidP="00DE6543">
      <w:pPr>
        <w:rPr>
          <w:rFonts w:ascii="TH SarabunPSK" w:hAnsi="TH SarabunPSK" w:cs="TH SarabunPSK"/>
          <w:sz w:val="32"/>
          <w:szCs w:val="32"/>
        </w:rPr>
      </w:pPr>
      <w:r w:rsidRPr="00D03B41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D03B41">
        <w:rPr>
          <w:rFonts w:ascii="TH SarabunPSK" w:hAnsi="TH SarabunPSK" w:cs="TH SarabunPSK" w:hint="cs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ขออนุมัติค่าตอบแทนในโครงการวิจัย</w:t>
      </w:r>
    </w:p>
    <w:p w14:paraId="4B4840CA" w14:textId="101CE00F" w:rsidR="00F14C67" w:rsidRPr="00B75682" w:rsidRDefault="00DE6543" w:rsidP="00DE6543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  <w:r w:rsidRPr="00D03B4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D03B4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คณบดีคณะแพทยศาสตร์</w:t>
      </w:r>
    </w:p>
    <w:p w14:paraId="2DEA67EA" w14:textId="2F8634FE" w:rsidR="00246256" w:rsidRDefault="00246256" w:rsidP="00530E96">
      <w:pPr>
        <w:pStyle w:val="NoSpacing"/>
        <w:spacing w:line="276" w:lineRule="auto"/>
        <w:rPr>
          <w:rFonts w:ascii="TH SarabunPSK" w:hAnsi="TH SarabunPSK" w:cs="TH SarabunPSK"/>
          <w:sz w:val="30"/>
          <w:szCs w:val="30"/>
        </w:rPr>
      </w:pPr>
    </w:p>
    <w:p w14:paraId="0E8F2213" w14:textId="38C3B0ED" w:rsidR="000E42B8" w:rsidRDefault="00DE6543" w:rsidP="003B1B56">
      <w:pPr>
        <w:pStyle w:val="NoSpacing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03B41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bookmarkStart w:id="0" w:name="_Hlk96960685"/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โครงการวิจัย เรื่อง </w:t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ระบุชื่อโครงการ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bookmarkEnd w:id="0"/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</w:t>
      </w:r>
      <w:r w:rsidR="003B1B56">
        <w:rPr>
          <w:rFonts w:ascii="TH SarabunPSK" w:hAnsi="TH SarabunPSK" w:cs="TH SarabunPSK"/>
          <w:color w:val="FF0000"/>
          <w:sz w:val="32"/>
          <w:szCs w:val="32"/>
          <w:u w:val="dotted"/>
        </w:rPr>
        <w:t xml:space="preserve"> </w:t>
      </w:r>
      <w:r w:rsidRPr="0049788C">
        <w:rPr>
          <w:rFonts w:ascii="TH SarabunPSK" w:hAnsi="TH SarabunPSK" w:cs="TH SarabunPSK" w:hint="cs"/>
          <w:sz w:val="32"/>
          <w:szCs w:val="32"/>
          <w:cs/>
        </w:rPr>
        <w:t>เลขที่โครงการ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>ระบุเลขที่โครงการ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</w:t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ชื่อ-นามสกุล (นักศึกษา) </w:t>
      </w:r>
      <w:r>
        <w:rPr>
          <w:rFonts w:ascii="TH SarabunPSK" w:hAnsi="TH SarabunPSK" w:cs="TH SarabunPSK" w:hint="cs"/>
          <w:sz w:val="32"/>
          <w:szCs w:val="32"/>
          <w:cs/>
        </w:rPr>
        <w:t>รหัสนักศึกษา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       </w:t>
      </w:r>
      <w:r w:rsidR="003B1B56">
        <w:rPr>
          <w:rFonts w:ascii="TH SarabunPSK" w:hAnsi="TH SarabunPSK" w:cs="TH SarabunPSK"/>
          <w:color w:val="FF0000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เป็นหัวหน้าโครงการ และ</w:t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ชื่อ-นามสกุล (อาจารย์ที่ปรึกษา)</w:t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Pr="00BB1ABC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เป็นอาจารย์ที่ปรึกษา </w:t>
      </w:r>
      <w:r w:rsidRPr="00D03B41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ขออนุมัติค่าตอบแทน</w:t>
      </w:r>
      <w:r w:rsidRPr="00DE654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0E42B8" w:rsidRPr="000E42B8">
        <w:rPr>
          <w:rFonts w:ascii="TH SarabunPSK" w:hAnsi="TH SarabunPSK" w:cs="TH SarabunPSK" w:hint="cs"/>
          <w:sz w:val="32"/>
          <w:szCs w:val="32"/>
          <w:cs/>
        </w:rPr>
        <w:t>เป็นจำนวนเงิน</w:t>
      </w:r>
      <w:r w:rsidR="000E42B8" w:rsidRPr="000E42B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E42B8" w:rsidRPr="000E42B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E42B8" w:rsidRPr="000E42B8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ab/>
      </w:r>
      <w:r w:rsidR="000E42B8">
        <w:rPr>
          <w:rFonts w:ascii="TH SarabunPSK" w:hAnsi="TH SarabunPSK" w:cs="TH SarabunPSK" w:hint="cs"/>
          <w:color w:val="000000"/>
          <w:sz w:val="32"/>
          <w:szCs w:val="32"/>
          <w:cs/>
        </w:rPr>
        <w:t>บาท</w:t>
      </w:r>
      <w:r w:rsidRPr="00D03B4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เพื่อใช้ในการดำเนินงานโครงการวิจัย</w:t>
      </w:r>
      <w:r w:rsidR="000E42B8">
        <w:rPr>
          <w:rFonts w:ascii="TH SarabunPSK" w:hAnsi="TH SarabunPSK" w:cs="TH SarabunPSK" w:hint="cs"/>
          <w:sz w:val="32"/>
          <w:szCs w:val="32"/>
          <w:cs/>
        </w:rPr>
        <w:t xml:space="preserve"> ซึ่งมีรายละเอียดค่าใช้จ่ายดังนี้</w:t>
      </w:r>
    </w:p>
    <w:p w14:paraId="5ABF2325" w14:textId="00EC0148" w:rsidR="000E42B8" w:rsidRDefault="000E42B8" w:rsidP="00DE6543">
      <w:pPr>
        <w:pStyle w:val="NoSpacing"/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ค่าตอบแทนผู้ปฏิบัติงาน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E42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 w:rsidRPr="000E42B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 w:rsidRPr="000E42B8">
        <w:rPr>
          <w:rFonts w:ascii="TH SarabunPSK" w:hAnsi="TH SarabunPSK" w:cs="TH SarabunPSK"/>
          <w:sz w:val="32"/>
          <w:szCs w:val="32"/>
          <w:u w:val="dotted"/>
        </w:rPr>
        <w:tab/>
      </w:r>
      <w:r w:rsidRPr="000E42B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2547FAAF" w14:textId="34C3326C" w:rsidR="003B1B56" w:rsidRPr="003B1B56" w:rsidRDefault="000E42B8" w:rsidP="003B1B56">
      <w:pPr>
        <w:pStyle w:val="NoSpacing"/>
        <w:spacing w:line="276" w:lineRule="auto"/>
        <w:ind w:left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ค่าตอบแทนอาสาสมัคร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E42B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>
        <w:rPr>
          <w:rFonts w:ascii="TH SarabunPSK" w:hAnsi="TH SarabunPSK" w:cs="TH SarabunPSK"/>
          <w:sz w:val="32"/>
          <w:szCs w:val="32"/>
        </w:rPr>
        <w:t xml:space="preserve">x </w:t>
      </w:r>
      <w:r w:rsidRPr="000E42B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=</w:t>
      </w:r>
      <w:r w:rsidRPr="000E42B8">
        <w:rPr>
          <w:rFonts w:ascii="TH SarabunPSK" w:hAnsi="TH SarabunPSK" w:cs="TH SarabunPSK"/>
          <w:sz w:val="32"/>
          <w:szCs w:val="32"/>
          <w:u w:val="dotted"/>
        </w:rPr>
        <w:tab/>
      </w:r>
      <w:r w:rsidRPr="000E42B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E42B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(สามารถระบุรายละเอียดเพิ่มเติ่มค่าตอบแทนเพิ่มเติมได้ ตามที่ระบุใน </w:t>
      </w:r>
      <w:r w:rsidRPr="000E42B8">
        <w:rPr>
          <w:rFonts w:ascii="TH SarabunPSK" w:hAnsi="TH SarabunPSK" w:cs="TH SarabunPSK"/>
          <w:color w:val="FF0000"/>
          <w:sz w:val="32"/>
          <w:szCs w:val="32"/>
        </w:rPr>
        <w:t>Proposol)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tbl>
      <w:tblPr>
        <w:tblStyle w:val="TableGrid"/>
        <w:tblpPr w:leftFromText="180" w:rightFromText="180" w:vertAnchor="text" w:horzAnchor="margin" w:tblpXSpec="right" w:tblpY="3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3B1B56" w14:paraId="0904A721" w14:textId="77777777" w:rsidTr="00892C8A">
        <w:trPr>
          <w:trHeight w:val="360"/>
        </w:trPr>
        <w:tc>
          <w:tcPr>
            <w:tcW w:w="9776" w:type="dxa"/>
            <w:gridSpan w:val="2"/>
          </w:tcPr>
          <w:p w14:paraId="480BD55A" w14:textId="06931959" w:rsid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3B1B56"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จึงเรียนมาเพื่อโปรดพิจารณาอนุมัติด้วย จักขอบคุณยิ่ง</w:t>
            </w:r>
          </w:p>
        </w:tc>
      </w:tr>
      <w:tr w:rsidR="003B1B56" w14:paraId="1D06A4AC" w14:textId="77777777" w:rsidTr="00892C8A">
        <w:trPr>
          <w:trHeight w:val="1290"/>
        </w:trPr>
        <w:tc>
          <w:tcPr>
            <w:tcW w:w="4962" w:type="dxa"/>
          </w:tcPr>
          <w:p w14:paraId="128C50C4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033663" w14:textId="544019B6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A2745AA" w14:textId="77777777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24A3CE0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450E06BC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……………..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.................................................)</w:t>
            </w:r>
          </w:p>
          <w:p w14:paraId="46253E53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นักศึกษาเจ้าของโครงการ</w:t>
            </w:r>
          </w:p>
        </w:tc>
        <w:tc>
          <w:tcPr>
            <w:tcW w:w="4814" w:type="dxa"/>
          </w:tcPr>
          <w:p w14:paraId="1DD4E2CD" w14:textId="0FA86FD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4BD73FDB" w14:textId="77777777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B0D947D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30633DD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ลงชื่อ...................................................................</w:t>
            </w:r>
          </w:p>
          <w:p w14:paraId="40005E75" w14:textId="77777777" w:rsidR="003B1B56" w:rsidRP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(.............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................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...................................)</w:t>
            </w:r>
          </w:p>
          <w:p w14:paraId="693478AE" w14:textId="77777777" w:rsidR="003B1B56" w:rsidRDefault="003B1B56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    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อาจารย์ที่ปรึกษา</w:t>
            </w:r>
          </w:p>
        </w:tc>
      </w:tr>
      <w:tr w:rsidR="003B1B56" w14:paraId="2D0F3849" w14:textId="77777777" w:rsidTr="00892C8A">
        <w:trPr>
          <w:trHeight w:val="1290"/>
        </w:trPr>
        <w:tc>
          <w:tcPr>
            <w:tcW w:w="4962" w:type="dxa"/>
          </w:tcPr>
          <w:p w14:paraId="257DBF43" w14:textId="47FDCFF3" w:rsidR="00892C8A" w:rsidRDefault="00892C8A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1F67FA" w14:textId="77777777" w:rsidR="00892C8A" w:rsidRDefault="00892C8A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48D6CF" w14:textId="13866282" w:rsidR="003B1B56" w:rsidRPr="003B1B56" w:rsidRDefault="003B1B56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B1B5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ทราบ/ดำเนินการตามเสนอ</w:t>
            </w:r>
          </w:p>
          <w:p w14:paraId="560CDCE4" w14:textId="28601917" w:rsidR="003B1B56" w:rsidRDefault="003B1B56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C19BE4" w14:textId="77777777" w:rsidR="00892C8A" w:rsidRDefault="00892C8A" w:rsidP="00534FD3">
            <w:pPr>
              <w:tabs>
                <w:tab w:val="left" w:pos="613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7589C3A" w14:textId="77777777" w:rsidR="00534FD3" w:rsidRPr="003B1B56" w:rsidRDefault="00534FD3" w:rsidP="00534FD3">
            <w:pPr>
              <w:tabs>
                <w:tab w:val="left" w:pos="613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E86B48" w14:textId="26401FF9" w:rsidR="003B1B56" w:rsidRPr="003B1B56" w:rsidRDefault="003B1B56" w:rsidP="00892C8A">
            <w:pPr>
              <w:tabs>
                <w:tab w:val="left" w:pos="613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</w:t>
            </w:r>
            <w:r w:rsidR="00892C8A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  <w:r w:rsidR="00892C8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4A193833" w14:textId="6C50DEE2" w:rsidR="00773095" w:rsidRPr="003B1B56" w:rsidRDefault="00773095" w:rsidP="00773095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      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(.............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................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</w:rPr>
              <w:t>...................................)</w:t>
            </w:r>
          </w:p>
          <w:p w14:paraId="2D8657B3" w14:textId="4E87DAE0" w:rsidR="003B1B56" w:rsidRP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</w:t>
            </w:r>
            <w:r w:rsidR="003B1B56" w:rsidRPr="003B1B5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รองคณบดี</w:t>
            </w:r>
          </w:p>
        </w:tc>
        <w:tc>
          <w:tcPr>
            <w:tcW w:w="4814" w:type="dxa"/>
          </w:tcPr>
          <w:p w14:paraId="1E67E7FB" w14:textId="22E4E5B2" w:rsidR="00892C8A" w:rsidRDefault="00892C8A" w:rsidP="00892C8A">
            <w:pPr>
              <w:ind w:right="-4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424CAB84" w14:textId="77777777" w:rsidR="00892C8A" w:rsidRDefault="00892C8A" w:rsidP="00892C8A">
            <w:pPr>
              <w:ind w:right="-426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  <w:p w14:paraId="55F18644" w14:textId="23712DFC" w:rsidR="003B1B56" w:rsidRPr="00892C8A" w:rsidRDefault="00892C8A" w:rsidP="00892C8A">
            <w:pPr>
              <w:ind w:right="-426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</w:t>
            </w:r>
            <w:r w:rsidRPr="00892C8A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อนุมัติ</w:t>
            </w:r>
          </w:p>
          <w:p w14:paraId="248B56F4" w14:textId="10939DFE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56E5F9B" w14:textId="77777777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54C19D" w14:textId="5477A89C" w:rsidR="00892C8A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AF86343" w14:textId="297B4E5D" w:rsidR="00892C8A" w:rsidRP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ลงชื่อ...............................................................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............</w:t>
            </w:r>
            <w:r w:rsidRPr="003B1B5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....</w:t>
            </w:r>
          </w:p>
          <w:p w14:paraId="4C76ABF9" w14:textId="4368B321" w:rsidR="00892C8A" w:rsidRDefault="00892C8A" w:rsidP="00892C8A">
            <w:pPr>
              <w:ind w:right="-108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(ศาสตราจารย์ นายแพทย์</w:t>
            </w:r>
            <w:r w:rsidR="00353B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สมชาย ธนวัฒนาเจริญ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15DF2806" w14:textId="2C573AAA" w:rsidR="003B1B56" w:rsidRDefault="00892C8A" w:rsidP="00892C8A">
            <w:pPr>
              <w:ind w:right="-42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   </w:t>
            </w:r>
            <w:r w:rsidR="00FD68E5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คณบดีคณะแพทยศาสตร์</w:t>
            </w:r>
          </w:p>
        </w:tc>
      </w:tr>
    </w:tbl>
    <w:p w14:paraId="12B14AB6" w14:textId="395D89AE" w:rsidR="003B1B56" w:rsidRDefault="003B1B56" w:rsidP="003B1B56">
      <w:pPr>
        <w:spacing w:after="0" w:line="276" w:lineRule="auto"/>
        <w:ind w:right="-426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sectPr w:rsidR="003B1B56" w:rsidSect="00BB3B34">
      <w:type w:val="continuous"/>
      <w:pgSz w:w="11907" w:h="16840" w:code="9"/>
      <w:pgMar w:top="851" w:right="1134" w:bottom="709" w:left="1418" w:header="709" w:footer="32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C475" w14:textId="77777777" w:rsidR="00525349" w:rsidRDefault="00525349" w:rsidP="007A5395">
      <w:pPr>
        <w:spacing w:after="0" w:line="240" w:lineRule="auto"/>
      </w:pPr>
      <w:r>
        <w:separator/>
      </w:r>
    </w:p>
  </w:endnote>
  <w:endnote w:type="continuationSeparator" w:id="0">
    <w:p w14:paraId="53C580DD" w14:textId="77777777" w:rsidR="00525349" w:rsidRDefault="00525349" w:rsidP="007A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C509" w14:textId="77777777" w:rsidR="00525349" w:rsidRDefault="00525349" w:rsidP="007A5395">
      <w:pPr>
        <w:spacing w:after="0" w:line="240" w:lineRule="auto"/>
      </w:pPr>
      <w:r>
        <w:separator/>
      </w:r>
    </w:p>
  </w:footnote>
  <w:footnote w:type="continuationSeparator" w:id="0">
    <w:p w14:paraId="476DD67A" w14:textId="77777777" w:rsidR="00525349" w:rsidRDefault="00525349" w:rsidP="007A5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355"/>
    <w:multiLevelType w:val="hybridMultilevel"/>
    <w:tmpl w:val="79F88430"/>
    <w:lvl w:ilvl="0" w:tplc="12A6EA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E4A510A"/>
    <w:multiLevelType w:val="hybridMultilevel"/>
    <w:tmpl w:val="C4B0148E"/>
    <w:lvl w:ilvl="0" w:tplc="AA72562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4B64"/>
    <w:multiLevelType w:val="hybridMultilevel"/>
    <w:tmpl w:val="819E1588"/>
    <w:lvl w:ilvl="0" w:tplc="0298E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986F3C"/>
    <w:multiLevelType w:val="hybridMultilevel"/>
    <w:tmpl w:val="7662108A"/>
    <w:lvl w:ilvl="0" w:tplc="4792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F7AFB"/>
    <w:multiLevelType w:val="hybridMultilevel"/>
    <w:tmpl w:val="60028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A8E"/>
    <w:multiLevelType w:val="hybridMultilevel"/>
    <w:tmpl w:val="12548F7C"/>
    <w:lvl w:ilvl="0" w:tplc="13E48D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B258F9"/>
    <w:multiLevelType w:val="hybridMultilevel"/>
    <w:tmpl w:val="226289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0F505E"/>
    <w:multiLevelType w:val="hybridMultilevel"/>
    <w:tmpl w:val="7662108A"/>
    <w:lvl w:ilvl="0" w:tplc="4792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7D7243"/>
    <w:multiLevelType w:val="hybridMultilevel"/>
    <w:tmpl w:val="8EBADBA4"/>
    <w:lvl w:ilvl="0" w:tplc="780AB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827E1"/>
    <w:multiLevelType w:val="hybridMultilevel"/>
    <w:tmpl w:val="79F88430"/>
    <w:lvl w:ilvl="0" w:tplc="12A6EA0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65897B31"/>
    <w:multiLevelType w:val="hybridMultilevel"/>
    <w:tmpl w:val="8E18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B4CE0"/>
    <w:multiLevelType w:val="hybridMultilevel"/>
    <w:tmpl w:val="4EAEEE98"/>
    <w:lvl w:ilvl="0" w:tplc="44BC66E2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A5332F"/>
    <w:multiLevelType w:val="hybridMultilevel"/>
    <w:tmpl w:val="257EC2D2"/>
    <w:lvl w:ilvl="0" w:tplc="15D85A1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C5874"/>
    <w:multiLevelType w:val="hybridMultilevel"/>
    <w:tmpl w:val="72209094"/>
    <w:lvl w:ilvl="0" w:tplc="71A432F0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C056D4"/>
    <w:multiLevelType w:val="hybridMultilevel"/>
    <w:tmpl w:val="BE1013A0"/>
    <w:lvl w:ilvl="0" w:tplc="6ED0C456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24694">
    <w:abstractNumId w:val="8"/>
  </w:num>
  <w:num w:numId="2" w16cid:durableId="15739387">
    <w:abstractNumId w:val="9"/>
  </w:num>
  <w:num w:numId="3" w16cid:durableId="257368142">
    <w:abstractNumId w:val="0"/>
  </w:num>
  <w:num w:numId="4" w16cid:durableId="1667126710">
    <w:abstractNumId w:val="5"/>
  </w:num>
  <w:num w:numId="5" w16cid:durableId="1243491417">
    <w:abstractNumId w:val="11"/>
  </w:num>
  <w:num w:numId="6" w16cid:durableId="973750986">
    <w:abstractNumId w:val="13"/>
  </w:num>
  <w:num w:numId="7" w16cid:durableId="77557784">
    <w:abstractNumId w:val="1"/>
  </w:num>
  <w:num w:numId="8" w16cid:durableId="1896351665">
    <w:abstractNumId w:val="14"/>
  </w:num>
  <w:num w:numId="9" w16cid:durableId="1586767785">
    <w:abstractNumId w:val="12"/>
  </w:num>
  <w:num w:numId="10" w16cid:durableId="630480130">
    <w:abstractNumId w:val="10"/>
  </w:num>
  <w:num w:numId="11" w16cid:durableId="1322155351">
    <w:abstractNumId w:val="7"/>
  </w:num>
  <w:num w:numId="12" w16cid:durableId="146098476">
    <w:abstractNumId w:val="3"/>
  </w:num>
  <w:num w:numId="13" w16cid:durableId="789587873">
    <w:abstractNumId w:val="2"/>
  </w:num>
  <w:num w:numId="14" w16cid:durableId="109201647">
    <w:abstractNumId w:val="4"/>
  </w:num>
  <w:num w:numId="15" w16cid:durableId="778524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37"/>
    <w:rsid w:val="000125AA"/>
    <w:rsid w:val="0001751C"/>
    <w:rsid w:val="0003428D"/>
    <w:rsid w:val="000426DB"/>
    <w:rsid w:val="00083042"/>
    <w:rsid w:val="00084731"/>
    <w:rsid w:val="000B0A9A"/>
    <w:rsid w:val="000B497B"/>
    <w:rsid w:val="000B72BB"/>
    <w:rsid w:val="000E2C86"/>
    <w:rsid w:val="000E42B8"/>
    <w:rsid w:val="00110837"/>
    <w:rsid w:val="001116AA"/>
    <w:rsid w:val="00113C09"/>
    <w:rsid w:val="00122E7A"/>
    <w:rsid w:val="00135B71"/>
    <w:rsid w:val="0014426C"/>
    <w:rsid w:val="00146131"/>
    <w:rsid w:val="00151DD4"/>
    <w:rsid w:val="00157723"/>
    <w:rsid w:val="001717DD"/>
    <w:rsid w:val="0018658A"/>
    <w:rsid w:val="001A21F3"/>
    <w:rsid w:val="001C77C7"/>
    <w:rsid w:val="001D3804"/>
    <w:rsid w:val="001E28DA"/>
    <w:rsid w:val="00246256"/>
    <w:rsid w:val="0025469A"/>
    <w:rsid w:val="002659FD"/>
    <w:rsid w:val="00266149"/>
    <w:rsid w:val="0027691B"/>
    <w:rsid w:val="00290833"/>
    <w:rsid w:val="002A1867"/>
    <w:rsid w:val="002A2436"/>
    <w:rsid w:val="002A2468"/>
    <w:rsid w:val="002A35BE"/>
    <w:rsid w:val="002A3DF7"/>
    <w:rsid w:val="002B2FEE"/>
    <w:rsid w:val="002C2DB8"/>
    <w:rsid w:val="002C4B25"/>
    <w:rsid w:val="002E1A33"/>
    <w:rsid w:val="002E4881"/>
    <w:rsid w:val="002E6FD8"/>
    <w:rsid w:val="00353BE8"/>
    <w:rsid w:val="003631BF"/>
    <w:rsid w:val="00374D7A"/>
    <w:rsid w:val="003927EC"/>
    <w:rsid w:val="003A1BA4"/>
    <w:rsid w:val="003A5646"/>
    <w:rsid w:val="003B1B56"/>
    <w:rsid w:val="003C5F95"/>
    <w:rsid w:val="003C62F0"/>
    <w:rsid w:val="003D6498"/>
    <w:rsid w:val="003F3496"/>
    <w:rsid w:val="00417863"/>
    <w:rsid w:val="0044678D"/>
    <w:rsid w:val="0045241C"/>
    <w:rsid w:val="004D613E"/>
    <w:rsid w:val="004D7F1C"/>
    <w:rsid w:val="004F6E1A"/>
    <w:rsid w:val="004F7908"/>
    <w:rsid w:val="0050685B"/>
    <w:rsid w:val="005138FD"/>
    <w:rsid w:val="00513AC4"/>
    <w:rsid w:val="00515CE6"/>
    <w:rsid w:val="00520311"/>
    <w:rsid w:val="00525349"/>
    <w:rsid w:val="0052697D"/>
    <w:rsid w:val="00530E96"/>
    <w:rsid w:val="00534FD3"/>
    <w:rsid w:val="00553D0C"/>
    <w:rsid w:val="00553E2F"/>
    <w:rsid w:val="005877FE"/>
    <w:rsid w:val="005A02F4"/>
    <w:rsid w:val="005A0355"/>
    <w:rsid w:val="005D72A7"/>
    <w:rsid w:val="005F0A7C"/>
    <w:rsid w:val="005F5144"/>
    <w:rsid w:val="005F7FA9"/>
    <w:rsid w:val="00601658"/>
    <w:rsid w:val="0060564A"/>
    <w:rsid w:val="006109DA"/>
    <w:rsid w:val="00647C36"/>
    <w:rsid w:val="00653074"/>
    <w:rsid w:val="00653153"/>
    <w:rsid w:val="0066111A"/>
    <w:rsid w:val="00661C19"/>
    <w:rsid w:val="00664D94"/>
    <w:rsid w:val="00675C93"/>
    <w:rsid w:val="006A0FAA"/>
    <w:rsid w:val="006B64EB"/>
    <w:rsid w:val="006C6B4E"/>
    <w:rsid w:val="006E0763"/>
    <w:rsid w:val="006E1E08"/>
    <w:rsid w:val="006F04F4"/>
    <w:rsid w:val="006F4103"/>
    <w:rsid w:val="00726079"/>
    <w:rsid w:val="00735EC5"/>
    <w:rsid w:val="00741284"/>
    <w:rsid w:val="00742409"/>
    <w:rsid w:val="00765801"/>
    <w:rsid w:val="00773095"/>
    <w:rsid w:val="00797E18"/>
    <w:rsid w:val="007A49F7"/>
    <w:rsid w:val="007A5395"/>
    <w:rsid w:val="007B05C7"/>
    <w:rsid w:val="007C209C"/>
    <w:rsid w:val="007E348D"/>
    <w:rsid w:val="00836222"/>
    <w:rsid w:val="00855E77"/>
    <w:rsid w:val="00892C8A"/>
    <w:rsid w:val="008A734C"/>
    <w:rsid w:val="008C03AF"/>
    <w:rsid w:val="008D3A75"/>
    <w:rsid w:val="00903BF0"/>
    <w:rsid w:val="00905C76"/>
    <w:rsid w:val="00910249"/>
    <w:rsid w:val="00913778"/>
    <w:rsid w:val="00916C49"/>
    <w:rsid w:val="009174BA"/>
    <w:rsid w:val="009366B8"/>
    <w:rsid w:val="00970810"/>
    <w:rsid w:val="00972441"/>
    <w:rsid w:val="00980492"/>
    <w:rsid w:val="009F4430"/>
    <w:rsid w:val="00A17763"/>
    <w:rsid w:val="00A17D5C"/>
    <w:rsid w:val="00A35F0C"/>
    <w:rsid w:val="00A5759B"/>
    <w:rsid w:val="00A94539"/>
    <w:rsid w:val="00AE25E1"/>
    <w:rsid w:val="00AF1FF5"/>
    <w:rsid w:val="00AF7549"/>
    <w:rsid w:val="00B130FC"/>
    <w:rsid w:val="00B21DB7"/>
    <w:rsid w:val="00B45879"/>
    <w:rsid w:val="00B75682"/>
    <w:rsid w:val="00B77860"/>
    <w:rsid w:val="00B807A6"/>
    <w:rsid w:val="00B94C3F"/>
    <w:rsid w:val="00BB3B34"/>
    <w:rsid w:val="00BC0B24"/>
    <w:rsid w:val="00BC520E"/>
    <w:rsid w:val="00BE080C"/>
    <w:rsid w:val="00BE4276"/>
    <w:rsid w:val="00BF3DE5"/>
    <w:rsid w:val="00C03F4B"/>
    <w:rsid w:val="00C408E0"/>
    <w:rsid w:val="00C40FFD"/>
    <w:rsid w:val="00C669E1"/>
    <w:rsid w:val="00C7506A"/>
    <w:rsid w:val="00C9775E"/>
    <w:rsid w:val="00CE4708"/>
    <w:rsid w:val="00D02F55"/>
    <w:rsid w:val="00D1126A"/>
    <w:rsid w:val="00D13B6D"/>
    <w:rsid w:val="00D1428B"/>
    <w:rsid w:val="00D455B6"/>
    <w:rsid w:val="00D65886"/>
    <w:rsid w:val="00D92596"/>
    <w:rsid w:val="00D94A22"/>
    <w:rsid w:val="00DA4FDE"/>
    <w:rsid w:val="00DC25C8"/>
    <w:rsid w:val="00DE1450"/>
    <w:rsid w:val="00DE6543"/>
    <w:rsid w:val="00E147AE"/>
    <w:rsid w:val="00E237F3"/>
    <w:rsid w:val="00E4658A"/>
    <w:rsid w:val="00E84675"/>
    <w:rsid w:val="00EA41EA"/>
    <w:rsid w:val="00F14C67"/>
    <w:rsid w:val="00F466E6"/>
    <w:rsid w:val="00F548DD"/>
    <w:rsid w:val="00F65544"/>
    <w:rsid w:val="00F67F7F"/>
    <w:rsid w:val="00F72149"/>
    <w:rsid w:val="00F879B7"/>
    <w:rsid w:val="00F977E7"/>
    <w:rsid w:val="00FB111A"/>
    <w:rsid w:val="00FC12E4"/>
    <w:rsid w:val="00FD68E5"/>
    <w:rsid w:val="00FF19AA"/>
    <w:rsid w:val="00FF35FC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46997"/>
  <w15:chartTrackingRefBased/>
  <w15:docId w15:val="{A2091F1A-B9B8-4D66-AB5E-4A71FC5E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837"/>
    <w:pPr>
      <w:spacing w:after="0" w:line="240" w:lineRule="auto"/>
    </w:pPr>
  </w:style>
  <w:style w:type="table" w:styleId="TableGrid">
    <w:name w:val="Table Grid"/>
    <w:basedOn w:val="TableNormal"/>
    <w:uiPriority w:val="39"/>
    <w:rsid w:val="0011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5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544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F879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395"/>
  </w:style>
  <w:style w:type="paragraph" w:styleId="Footer">
    <w:name w:val="footer"/>
    <w:basedOn w:val="Normal"/>
    <w:link w:val="FooterChar"/>
    <w:uiPriority w:val="99"/>
    <w:unhideWhenUsed/>
    <w:rsid w:val="007A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395"/>
  </w:style>
  <w:style w:type="paragraph" w:styleId="BodyTextIndent">
    <w:name w:val="Body Text Indent"/>
    <w:basedOn w:val="Normal"/>
    <w:link w:val="BodyTextIndentChar"/>
    <w:rsid w:val="004D613E"/>
    <w:pPr>
      <w:spacing w:after="120" w:line="240" w:lineRule="auto"/>
      <w:ind w:left="360"/>
    </w:pPr>
    <w:rPr>
      <w:rFonts w:ascii="Cordia New" w:eastAsia="Cordia New" w:hAnsi="Cordia New" w:cs="Angsana New"/>
      <w:sz w:val="28"/>
      <w:szCs w:val="35"/>
    </w:rPr>
  </w:style>
  <w:style w:type="character" w:customStyle="1" w:styleId="BodyTextIndentChar">
    <w:name w:val="Body Text Indent Char"/>
    <w:basedOn w:val="DefaultParagraphFont"/>
    <w:link w:val="BodyTextIndent"/>
    <w:rsid w:val="004D613E"/>
    <w:rPr>
      <w:rFonts w:ascii="Cordia New" w:eastAsia="Cordia New" w:hAnsi="Cordia New" w:cs="Angsana New"/>
      <w:sz w:val="28"/>
      <w:szCs w:val="35"/>
    </w:rPr>
  </w:style>
  <w:style w:type="paragraph" w:customStyle="1" w:styleId="a">
    <w:name w:val="à¹×éÍàÃ×èÍ§"/>
    <w:basedOn w:val="Normal"/>
    <w:rsid w:val="00151DD4"/>
    <w:pPr>
      <w:spacing w:before="120" w:after="0" w:line="360" w:lineRule="atLeast"/>
      <w:ind w:firstLine="1134"/>
      <w:jc w:val="both"/>
    </w:pPr>
    <w:rPr>
      <w:rFonts w:ascii="CordiaUPC" w:eastAsia="Cordia New" w:hAnsi="CordiaUPC" w:cs="CordiaUPC"/>
      <w:sz w:val="32"/>
      <w:szCs w:val="32"/>
      <w:lang w:eastAsia="th-TH"/>
    </w:rPr>
  </w:style>
  <w:style w:type="paragraph" w:styleId="BodyText">
    <w:name w:val="Body Text"/>
    <w:basedOn w:val="Normal"/>
    <w:link w:val="BodyTextChar"/>
    <w:uiPriority w:val="99"/>
    <w:semiHidden/>
    <w:unhideWhenUsed/>
    <w:rsid w:val="00DE65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Pinyanij_NuYui Chetsadawiriyawong</dc:creator>
  <cp:keywords/>
  <dc:description/>
  <cp:lastModifiedBy>MDKMITL2 KMITL</cp:lastModifiedBy>
  <cp:revision>78</cp:revision>
  <cp:lastPrinted>2021-07-29T02:17:00Z</cp:lastPrinted>
  <dcterms:created xsi:type="dcterms:W3CDTF">2018-03-30T03:41:00Z</dcterms:created>
  <dcterms:modified xsi:type="dcterms:W3CDTF">2026-02-05T08:49:00Z</dcterms:modified>
</cp:coreProperties>
</file>